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6E" w:rsidRDefault="0053586E" w:rsidP="005358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6E">
        <w:rPr>
          <w:rFonts w:ascii="Times New Roman" w:hAnsi="Times New Roman" w:cs="Times New Roman"/>
          <w:b/>
          <w:sz w:val="28"/>
          <w:szCs w:val="28"/>
        </w:rPr>
        <w:t>План работы Комиссии № 4</w:t>
      </w:r>
      <w:r w:rsidRPr="0053586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3586E">
        <w:rPr>
          <w:rFonts w:ascii="Times New Roman" w:hAnsi="Times New Roman" w:cs="Times New Roman"/>
          <w:b/>
          <w:sz w:val="28"/>
          <w:szCs w:val="28"/>
        </w:rPr>
        <w:t xml:space="preserve">экономике, предпринимательству, инвестициям, </w:t>
      </w:r>
      <w:proofErr w:type="spellStart"/>
      <w:r w:rsidRPr="0053586E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53586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3586E">
        <w:rPr>
          <w:rFonts w:ascii="Times New Roman" w:hAnsi="Times New Roman" w:cs="Times New Roman"/>
          <w:b/>
          <w:sz w:val="28"/>
          <w:szCs w:val="28"/>
        </w:rPr>
        <w:t>туризму</w:t>
      </w:r>
      <w:r w:rsidRPr="0053586E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53586E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53586E" w:rsidRPr="0053586E" w:rsidRDefault="0053586E" w:rsidP="005358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570"/>
        <w:gridCol w:w="6040"/>
        <w:gridCol w:w="2869"/>
      </w:tblGrid>
      <w:tr w:rsidR="0053586E" w:rsidRPr="0053586E" w:rsidTr="0053586E">
        <w:trPr>
          <w:trHeight w:val="884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358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мероприятии </w:t>
            </w:r>
          </w:p>
        </w:tc>
        <w:tc>
          <w:tcPr>
            <w:tcW w:w="2869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53586E" w:rsidRPr="0053586E" w:rsidTr="0053586E">
        <w:trPr>
          <w:trHeight w:val="884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Заслушивание отчетов управлений</w:t>
            </w:r>
          </w:p>
        </w:tc>
        <w:tc>
          <w:tcPr>
            <w:tcW w:w="2869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</w:tr>
      <w:tr w:rsidR="0053586E" w:rsidRPr="0053586E" w:rsidTr="0053586E">
        <w:trPr>
          <w:trHeight w:val="1810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объектов и </w:t>
            </w:r>
            <w:proofErr w:type="spellStart"/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госпредпртятий</w:t>
            </w:r>
            <w:proofErr w:type="spellEnd"/>
            <w:r w:rsidRPr="0053586E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вопросам.</w:t>
            </w:r>
          </w:p>
        </w:tc>
        <w:tc>
          <w:tcPr>
            <w:tcW w:w="2869" w:type="dxa"/>
          </w:tcPr>
          <w:p w:rsidR="0053586E" w:rsidRPr="0053586E" w:rsidRDefault="0053586E" w:rsidP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Август-</w:t>
            </w:r>
          </w:p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53586E" w:rsidRPr="0053586E" w:rsidTr="0053586E">
        <w:trPr>
          <w:trHeight w:val="1768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вопроса по </w:t>
            </w:r>
            <w:proofErr w:type="spellStart"/>
            <w:proofErr w:type="gramStart"/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налоггобложению</w:t>
            </w:r>
            <w:proofErr w:type="spellEnd"/>
            <w:r w:rsidRPr="0053586E">
              <w:rPr>
                <w:rFonts w:ascii="Times New Roman" w:hAnsi="Times New Roman" w:cs="Times New Roman"/>
                <w:sz w:val="28"/>
                <w:szCs w:val="28"/>
              </w:rPr>
              <w:t xml:space="preserve">  дивидендов</w:t>
            </w:r>
            <w:proofErr w:type="gramEnd"/>
          </w:p>
        </w:tc>
        <w:tc>
          <w:tcPr>
            <w:tcW w:w="2869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3586E" w:rsidRPr="0053586E" w:rsidTr="0053586E">
        <w:trPr>
          <w:trHeight w:val="1810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Встречи с бизнес сообществами и сбор актуальных вопросов</w:t>
            </w:r>
          </w:p>
        </w:tc>
        <w:tc>
          <w:tcPr>
            <w:tcW w:w="2869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53586E" w:rsidRPr="0053586E" w:rsidTr="0053586E">
        <w:trPr>
          <w:trHeight w:val="884"/>
        </w:trPr>
        <w:tc>
          <w:tcPr>
            <w:tcW w:w="57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0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обращениями граждан </w:t>
            </w:r>
          </w:p>
        </w:tc>
        <w:tc>
          <w:tcPr>
            <w:tcW w:w="2869" w:type="dxa"/>
          </w:tcPr>
          <w:p w:rsidR="0053586E" w:rsidRPr="0053586E" w:rsidRDefault="0053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6E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766C7C" w:rsidRPr="0053586E" w:rsidRDefault="00766C7C">
      <w:pPr>
        <w:rPr>
          <w:rFonts w:ascii="Times New Roman" w:hAnsi="Times New Roman" w:cs="Times New Roman"/>
          <w:sz w:val="28"/>
          <w:szCs w:val="28"/>
        </w:rPr>
      </w:pPr>
    </w:p>
    <w:sectPr w:rsidR="00766C7C" w:rsidRPr="0053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E"/>
    <w:rsid w:val="001423CE"/>
    <w:rsid w:val="0053586E"/>
    <w:rsid w:val="007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11DA-BFF0-466B-BF63-81A2747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2022-06-22T08:02:00Z</dcterms:created>
  <dcterms:modified xsi:type="dcterms:W3CDTF">2022-06-22T08:05:00Z</dcterms:modified>
</cp:coreProperties>
</file>